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0AC5">
        <w:rPr>
          <w:rFonts w:ascii="Times New Roman" w:hAnsi="Times New Roman" w:cs="Times New Roman"/>
          <w:i/>
          <w:sz w:val="28"/>
          <w:szCs w:val="28"/>
        </w:rPr>
        <w:t>Hjalmar og Hulda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blomsterklædt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bakke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Hjalmar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tavs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afskedens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var nær,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skulde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snart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drage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fremmede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land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kæmpe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fjendernes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hær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hjerte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banked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vestvinden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lufted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’,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sukked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skønt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blomsterne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yndelig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dufted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’.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vented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Hulda,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glæde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lyst,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elskede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pige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eneste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trøst.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2.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solen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nejed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’,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himlen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blev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rød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skyerne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stege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vest;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blev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hvide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død</w:t>
      </w:r>
      <w:proofErr w:type="spellEnd"/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vilde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bestige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sin hest.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frastand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sin Hulda at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komme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hørte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soldaternes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trompet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tromme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tøjred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atter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modige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hest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iled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 til Hulda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glad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til fest.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3. “O, Hulda,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elskte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kom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hid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favn,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rejser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Forglem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Hjalmar,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forglem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navn,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o, Hulda,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vær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tro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imod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stedse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ifald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blive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trofast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ung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tanke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skal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blive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;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ja, lov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Hulda, at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være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tro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glemmes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sorg,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hjerte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får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.”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>4. “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Hjalmar,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ret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aldrig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bryder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skal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glemme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navn;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misted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glæde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misted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tog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anden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favn.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aldrig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skal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spørges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hvor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skal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vanke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skulde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skænke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anden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tanke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Før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døden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kalder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før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skilles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hjerte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evigt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kun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tilhører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.”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>5. “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vel,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siger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kærligt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farvel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farvel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yndige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brud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elsker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Hulda, i sorg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held,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hører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himmelens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Gud.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Blandt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kugler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strid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tanke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skal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være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hvis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Gud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atter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hjemad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ære</w:t>
      </w:r>
      <w:proofErr w:type="spellEnd"/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vil os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forlene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sejerens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krans,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drager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hid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dans.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elsker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Hulda,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jorden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bær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duggen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rosen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elsker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Hulda,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lykken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er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mere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fremmed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mindes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o Hulda,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nattergal-stemme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lyder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dejlig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skoven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herhjemme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Farvel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elskte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kærligt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farvel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farvel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søde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Hulda,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held.”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trykkede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Hulda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ømt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til sit bryst,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læberne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mødtes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kys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månen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beskinned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blomstrende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kyst,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natten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stille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lys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Hjalmar red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hjemad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tårer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øjet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hest bar ham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fremad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sprang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fornøjet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nattergal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sang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dejlige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lund,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Hjalmar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drog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bort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midnattens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stund.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8. Men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næste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dags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før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solen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stod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op,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lød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krigersk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trompeternes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klang,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løjtnant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red Hjalmar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foran sin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trop</w:t>
      </w:r>
      <w:proofErr w:type="spellEnd"/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hilste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sabel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sang: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Farvel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fader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farvel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kære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moder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lev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vel til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både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søster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broder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Farvel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kære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Hulda,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farvel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stand,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farvel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elskede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fædreneland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!”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havnen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sang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musik</w:t>
      </w:r>
      <w:proofErr w:type="spellEnd"/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stege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trøstig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ombord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bølgerne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sagte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strandbredden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gik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vinden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frembruste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styrede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kursen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Frankerigs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lande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sjette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dags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kysten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stande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hurtige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marscher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ilede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frem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til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franskmandens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lejr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hvor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ventede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10.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syv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år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gik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inden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krigen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endt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var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skærsommer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dag,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Hjalmar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Norge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atter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vendt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glæde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svang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troppen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sit flag.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lykke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stor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skulde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havne</w:t>
      </w:r>
      <w:proofErr w:type="spellEnd"/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glæde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atter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sin Hulda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omfavne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Hulda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havde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trofast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holdt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stand: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havde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valgt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anden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mand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stjerneklar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aften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gik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land,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hvor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glade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stod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atter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fædrenestrand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krigsmænd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brunede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kind.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Men Hjalmar red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fremad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natten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rolig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favne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sin Hulda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fiskerens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bolig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huset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lukket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kaldende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røst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kun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hørtes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ekko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langs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blomstrende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kyst.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bandt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hesten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til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døren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gik</w:t>
      </w:r>
      <w:proofErr w:type="spellEnd"/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bankede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sagtelig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lige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derefter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skue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fik</w:t>
      </w:r>
      <w:proofErr w:type="spellEnd"/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fisker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vinduet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spurgte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Hvem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banker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døren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silde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?”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løjtnant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er alt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Gyldenstolskilde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!”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Hvem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hvorfra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kommer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?”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søger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Hulda,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svar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!”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13. “Ja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er Hjalmar,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kender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velkommen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fremmede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land.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søg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ikki Hulda,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her er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færdes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højere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stand.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Forældrene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døde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fiskerens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hytte</w:t>
      </w:r>
      <w:proofErr w:type="spellEnd"/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blev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hende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derfra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vilde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flytte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I dag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grev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Rosenkrans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står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brud</w:t>
      </w:r>
      <w:proofErr w:type="spellEnd"/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er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hustru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verden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Gud.”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14. “O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himmel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afgrund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hjerte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brist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!”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skreg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Hjalmar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slog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sig for bryst.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bedste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jorden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mist’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jorden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finder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trøst.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 Hulda, o Hulda,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hvi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kunde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svige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?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elskede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oprigtig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pige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!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hævn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vil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øve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sandt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er her,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aften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man skal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spørge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nyt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sværd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.”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afsted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midnattens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stund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til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slottet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hvor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bryllupet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var,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hesten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skummed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’,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blod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stod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mund,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vrinsked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’,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skoven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gav svar.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Snart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brused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musikken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salen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derinde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tusinde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lys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udfra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kronerne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skinne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;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hjerte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rased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standsed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’ sin hest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salen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ubuden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gæst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standser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døren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stirrer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omkring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forvirret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omvanker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blik.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fingeren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drog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gyldene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ring,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gang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Hulda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fik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tårerene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væde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dødblege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snart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blikket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elskede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Hulda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genfinder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myrtekrans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smykker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dejlige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brud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svigted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 sin Hjalmar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glemte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sin Gud.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trykkede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bruden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hårdt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sin favn: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“O Hulda, o,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hvad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gjort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?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svigted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Hjalmar,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glemte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navn,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ak,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tænk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svor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ægted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anden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men ham skal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miste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: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 Hulda, o Hulda,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hjerte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briste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elsked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trofast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sorg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lyst.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Men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hvor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skal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finde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glæde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trøst?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her er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ring,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gang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gav,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år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trofast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bar,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vel skal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pryde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hånd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aldrig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plettet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har.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Men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hvad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vil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sige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når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snart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skuer</w:t>
      </w:r>
      <w:proofErr w:type="spellEnd"/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fortærende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luer</w:t>
      </w:r>
      <w:proofErr w:type="spellEnd"/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vil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pine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hjerte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røve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når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natten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mørke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omhyller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.”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segnede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Hulda;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afmægtig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kransen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hovedet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faldt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Hjalmar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splitted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stykker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små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men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brudgommen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blev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hidkaldt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Hjalmar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uddrog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sværd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vrede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brudgommen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sit,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strede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;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ung Hjalmar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hugged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sværdet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klang,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brudgommen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dræbtes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blodet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sprang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Derefter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jog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Hjalmar sit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sværd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sit bryst,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salen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forsvandt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kaldte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Hulda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døden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røst,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forsandt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vågnede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Hulda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afmagtens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slummer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stirred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forvildet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tanker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rummer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brudgom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død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sit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blod</w:t>
      </w:r>
      <w:proofErr w:type="spellEnd"/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tillige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Hjalmar,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grumt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forlod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bragte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Hjalmar til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fædrenes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borg,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til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Gyldenstols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skovsmykte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kyst.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hjemme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fødtes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blytung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sorg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forældrenes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bryst.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lagde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lig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stue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haven</w:t>
      </w:r>
      <w:proofErr w:type="spellEnd"/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fred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medens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graveren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uddybed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graven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;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men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næste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dags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alting var tyst,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man Hulda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fandt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død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blodige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bryst.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slyngede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ham sin arm,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hånd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holdt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trygt til sin mund;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hviled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stille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barm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imod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barm,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hin gang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aftenens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stund.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lagdes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graven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tilsammen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døden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blev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bryllupet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holdt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uden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gammen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hviled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elskende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livet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bor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sorgen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graven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gang,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siger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sagnet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når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midnatten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har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sit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tågede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tusmørke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lagt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bakken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hvor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Hjalmar og Hulda før var,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står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Hulda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sølverhvid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dragt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pladsen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hvor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kærlighedssang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stemte</w:t>
      </w:r>
      <w:proofErr w:type="spellEnd"/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udtalte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eden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Hulda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forglemte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,</w:t>
      </w:r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stå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Hjalmar og Hulda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udslaget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hår</w:t>
      </w:r>
      <w:proofErr w:type="spellEnd"/>
    </w:p>
    <w:p w:rsidR="00600AC5" w:rsidRPr="00600AC5" w:rsidRDefault="00600AC5" w:rsidP="0060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C5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favnes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svinde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når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midnatten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C5">
        <w:rPr>
          <w:rFonts w:ascii="Times New Roman" w:hAnsi="Times New Roman" w:cs="Times New Roman"/>
          <w:sz w:val="24"/>
          <w:szCs w:val="24"/>
        </w:rPr>
        <w:t>slår</w:t>
      </w:r>
      <w:proofErr w:type="spellEnd"/>
      <w:r w:rsidRPr="00600AC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00AC5" w:rsidRPr="00600AC5" w:rsidSect="00600AC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C5"/>
    <w:rsid w:val="00600AC5"/>
    <w:rsid w:val="0082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jonaj</dc:creator>
  <cp:lastModifiedBy>jonaj</cp:lastModifiedBy>
  <cp:revision>1</cp:revision>
  <cp:lastPrinted>2014-02-14T14:26:00Z</cp:lastPrinted>
  <dcterms:created xsi:type="dcterms:W3CDTF">2014-02-14T14:22:00Z</dcterms:created>
  <dcterms:modified xsi:type="dcterms:W3CDTF">2014-02-14T14:30:00Z</dcterms:modified>
</cp:coreProperties>
</file>